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E89A0" w14:textId="77777777" w:rsidR="00235A35" w:rsidRDefault="00235A35" w:rsidP="00235A35">
      <w:pPr>
        <w:rPr>
          <w:rFonts w:ascii="Arial" w:hAnsi="Arial" w:cs="Arial"/>
          <w:sz w:val="22"/>
          <w:szCs w:val="22"/>
        </w:rPr>
      </w:pPr>
    </w:p>
    <w:p w14:paraId="27522280" w14:textId="1F2BB7BE" w:rsidR="00D1310D" w:rsidRDefault="00BE00BE" w:rsidP="00235A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Authorisation for Conference and Training Fund expenditure is required before a claim is submitted via UniCore. The employee requesting the funds should complete Section A of this form and submit it to their line manager to complete Section B</w:t>
      </w:r>
      <w:r w:rsidR="00D1310D">
        <w:rPr>
          <w:rFonts w:ascii="Arial" w:hAnsi="Arial" w:cs="Arial"/>
          <w:sz w:val="22"/>
          <w:szCs w:val="22"/>
        </w:rPr>
        <w:t>, for authorisation</w:t>
      </w:r>
      <w:r>
        <w:rPr>
          <w:rFonts w:ascii="Arial" w:hAnsi="Arial" w:cs="Arial"/>
          <w:sz w:val="22"/>
          <w:szCs w:val="22"/>
        </w:rPr>
        <w:t>.</w:t>
      </w:r>
      <w:r w:rsidR="00D1310D">
        <w:rPr>
          <w:rFonts w:ascii="Arial" w:hAnsi="Arial" w:cs="Arial"/>
          <w:sz w:val="22"/>
          <w:szCs w:val="22"/>
        </w:rPr>
        <w:t xml:space="preserve"> </w:t>
      </w:r>
      <w:r w:rsidR="00520ADD">
        <w:rPr>
          <w:rFonts w:ascii="Arial" w:hAnsi="Arial" w:cs="Arial"/>
          <w:sz w:val="22"/>
          <w:szCs w:val="22"/>
        </w:rPr>
        <w:t xml:space="preserve">More information can be found in the </w:t>
      </w:r>
      <w:hyperlink r:id="rId10" w:history="1">
        <w:r w:rsidR="00520ADD" w:rsidRPr="00893DDD">
          <w:rPr>
            <w:rStyle w:val="Hyperlink"/>
            <w:rFonts w:ascii="Arial" w:hAnsi="Arial" w:cs="Arial"/>
            <w:sz w:val="22"/>
            <w:szCs w:val="22"/>
          </w:rPr>
          <w:t>Conference and Training Care Fund guidance</w:t>
        </w:r>
      </w:hyperlink>
      <w:r w:rsidR="00520ADD">
        <w:rPr>
          <w:rFonts w:ascii="Arial" w:hAnsi="Arial" w:cs="Arial"/>
          <w:sz w:val="22"/>
          <w:szCs w:val="22"/>
        </w:rPr>
        <w:t>.</w:t>
      </w:r>
    </w:p>
    <w:p w14:paraId="15C30974" w14:textId="77777777" w:rsidR="00D1310D" w:rsidRDefault="00D1310D" w:rsidP="00235A35">
      <w:pPr>
        <w:rPr>
          <w:rFonts w:ascii="Arial" w:hAnsi="Arial" w:cs="Arial"/>
          <w:sz w:val="22"/>
          <w:szCs w:val="22"/>
        </w:rPr>
      </w:pPr>
    </w:p>
    <w:p w14:paraId="0BA75269" w14:textId="080A3763" w:rsidR="00BE00BE" w:rsidRDefault="00D1310D" w:rsidP="00235A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Note: Authorisers must be independent of the employee and at an appropriate level of seniority given the grade of the employee. </w:t>
      </w:r>
    </w:p>
    <w:p w14:paraId="1A6B4889" w14:textId="77777777" w:rsidR="00203F22" w:rsidRDefault="00203F22" w:rsidP="00235A35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7EDD097E" w14:textId="77777777" w:rsidR="00203F22" w:rsidRDefault="00203F22" w:rsidP="00235A35">
      <w:pPr>
        <w:rPr>
          <w:rFonts w:ascii="Arial" w:hAnsi="Arial" w:cs="Arial"/>
          <w:sz w:val="22"/>
          <w:szCs w:val="22"/>
        </w:rPr>
      </w:pPr>
    </w:p>
    <w:p w14:paraId="6E4F3D6C" w14:textId="3103B15A" w:rsidR="00203F22" w:rsidRPr="00203F22" w:rsidRDefault="00203F22" w:rsidP="00235A35">
      <w:pPr>
        <w:rPr>
          <w:rFonts w:ascii="Arial" w:hAnsi="Arial" w:cs="Arial"/>
          <w:sz w:val="22"/>
          <w:szCs w:val="22"/>
        </w:rPr>
      </w:pPr>
      <w:r w:rsidRPr="00203F22">
        <w:rPr>
          <w:rFonts w:ascii="Arial" w:hAnsi="Arial" w:cs="Arial"/>
          <w:b/>
          <w:bCs/>
          <w:sz w:val="22"/>
          <w:szCs w:val="22"/>
        </w:rPr>
        <w:t>Section A: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03F22">
        <w:rPr>
          <w:rFonts w:ascii="Arial" w:hAnsi="Arial" w:cs="Arial"/>
          <w:sz w:val="22"/>
          <w:szCs w:val="22"/>
        </w:rPr>
        <w:t>(</w:t>
      </w:r>
      <w:r w:rsidR="00BB0CCF">
        <w:rPr>
          <w:rFonts w:ascii="Arial" w:hAnsi="Arial" w:cs="Arial"/>
          <w:sz w:val="22"/>
          <w:szCs w:val="22"/>
        </w:rPr>
        <w:t xml:space="preserve">all relevant sections </w:t>
      </w:r>
      <w:r w:rsidRPr="00203F22">
        <w:rPr>
          <w:rFonts w:ascii="Arial" w:hAnsi="Arial" w:cs="Arial"/>
          <w:sz w:val="22"/>
          <w:szCs w:val="22"/>
        </w:rPr>
        <w:t>to be completed by the employee)</w:t>
      </w:r>
    </w:p>
    <w:p w14:paraId="4B654C3C" w14:textId="77777777" w:rsidR="00203F22" w:rsidRDefault="00203F22" w:rsidP="00235A3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1D5D84" w:rsidRPr="00595259" w14:paraId="78B91323" w14:textId="77777777" w:rsidTr="003D0E09">
        <w:tc>
          <w:tcPr>
            <w:tcW w:w="2830" w:type="dxa"/>
            <w:shd w:val="clear" w:color="auto" w:fill="D9D9D9" w:themeFill="background1" w:themeFillShade="D9"/>
          </w:tcPr>
          <w:p w14:paraId="050724CC" w14:textId="77777777" w:rsidR="001D5D84" w:rsidRPr="00595259" w:rsidRDefault="001D5D84" w:rsidP="003D0E09">
            <w:pPr>
              <w:pStyle w:val="NoSpacing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Employee </w:t>
            </w:r>
            <w:r w:rsidRPr="00595259">
              <w:rPr>
                <w:rFonts w:cs="Arial"/>
                <w:b/>
                <w:bCs/>
                <w:sz w:val="22"/>
                <w:szCs w:val="22"/>
              </w:rPr>
              <w:t xml:space="preserve">Full </w:t>
            </w:r>
            <w:r>
              <w:rPr>
                <w:rFonts w:cs="Arial"/>
                <w:b/>
                <w:bCs/>
                <w:sz w:val="22"/>
                <w:szCs w:val="22"/>
              </w:rPr>
              <w:t>N</w:t>
            </w:r>
            <w:r w:rsidRPr="00595259">
              <w:rPr>
                <w:rFonts w:cs="Arial"/>
                <w:b/>
                <w:bCs/>
                <w:sz w:val="22"/>
                <w:szCs w:val="22"/>
              </w:rPr>
              <w:t xml:space="preserve">ame </w:t>
            </w:r>
          </w:p>
        </w:tc>
        <w:tc>
          <w:tcPr>
            <w:tcW w:w="6804" w:type="dxa"/>
          </w:tcPr>
          <w:p w14:paraId="42FE1BC3" w14:textId="77777777" w:rsidR="001D5D84" w:rsidRDefault="001D5D84" w:rsidP="003D0E09">
            <w:pPr>
              <w:pStyle w:val="NoSpacing"/>
              <w:rPr>
                <w:rFonts w:cs="Arial"/>
                <w:b/>
                <w:sz w:val="22"/>
                <w:szCs w:val="22"/>
              </w:rPr>
            </w:pPr>
          </w:p>
          <w:p w14:paraId="7E1B4F2B" w14:textId="77777777" w:rsidR="00A30BCE" w:rsidRPr="00595259" w:rsidRDefault="00A30BCE" w:rsidP="003D0E09">
            <w:pPr>
              <w:pStyle w:val="NoSpacing"/>
              <w:rPr>
                <w:rFonts w:cs="Arial"/>
                <w:b/>
                <w:sz w:val="22"/>
                <w:szCs w:val="22"/>
              </w:rPr>
            </w:pPr>
          </w:p>
        </w:tc>
      </w:tr>
      <w:tr w:rsidR="001D5D84" w:rsidRPr="00595259" w14:paraId="786825B4" w14:textId="77777777" w:rsidTr="003D0E09">
        <w:tc>
          <w:tcPr>
            <w:tcW w:w="2830" w:type="dxa"/>
            <w:shd w:val="clear" w:color="auto" w:fill="D9D9D9" w:themeFill="background1" w:themeFillShade="D9"/>
          </w:tcPr>
          <w:p w14:paraId="6F2022EB" w14:textId="68BF1A5D" w:rsidR="001D5D84" w:rsidRPr="00595259" w:rsidRDefault="001D5D84" w:rsidP="003D0E09">
            <w:pPr>
              <w:pStyle w:val="NoSpacing"/>
              <w:rPr>
                <w:rFonts w:cs="Arial"/>
                <w:b/>
                <w:bCs/>
                <w:sz w:val="22"/>
                <w:szCs w:val="22"/>
              </w:rPr>
            </w:pPr>
            <w:r w:rsidRPr="00595259">
              <w:rPr>
                <w:rFonts w:cs="Arial"/>
                <w:b/>
                <w:bCs/>
                <w:sz w:val="22"/>
                <w:szCs w:val="22"/>
              </w:rPr>
              <w:t>Employee Number</w:t>
            </w:r>
            <w:r w:rsidR="00740E96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740E96" w:rsidRPr="00AB7585">
              <w:rPr>
                <w:rFonts w:cs="Arial"/>
                <w:sz w:val="18"/>
                <w:szCs w:val="18"/>
              </w:rPr>
              <w:t>(please include assignment number if you have multiple roles)</w:t>
            </w:r>
          </w:p>
        </w:tc>
        <w:tc>
          <w:tcPr>
            <w:tcW w:w="6804" w:type="dxa"/>
          </w:tcPr>
          <w:p w14:paraId="3EE87F4B" w14:textId="77777777" w:rsidR="001D5D84" w:rsidRPr="00595259" w:rsidRDefault="001D5D84" w:rsidP="003D0E09">
            <w:pPr>
              <w:pStyle w:val="NoSpacing"/>
              <w:rPr>
                <w:rFonts w:cs="Arial"/>
                <w:b/>
                <w:sz w:val="22"/>
                <w:szCs w:val="22"/>
              </w:rPr>
            </w:pPr>
          </w:p>
        </w:tc>
      </w:tr>
      <w:tr w:rsidR="001D5D84" w:rsidRPr="00595259" w14:paraId="5E545FC4" w14:textId="77777777" w:rsidTr="003D0E09">
        <w:tc>
          <w:tcPr>
            <w:tcW w:w="2830" w:type="dxa"/>
            <w:shd w:val="clear" w:color="auto" w:fill="D9D9D9" w:themeFill="background1" w:themeFillShade="D9"/>
          </w:tcPr>
          <w:p w14:paraId="4C272658" w14:textId="77777777" w:rsidR="001D5D84" w:rsidRPr="00595259" w:rsidRDefault="001D5D84" w:rsidP="003D0E09">
            <w:pPr>
              <w:pStyle w:val="NoSpacing"/>
              <w:rPr>
                <w:rFonts w:cs="Arial"/>
                <w:b/>
                <w:bCs/>
                <w:sz w:val="22"/>
                <w:szCs w:val="22"/>
              </w:rPr>
            </w:pPr>
            <w:r w:rsidRPr="00595259">
              <w:rPr>
                <w:rFonts w:cs="Arial"/>
                <w:b/>
                <w:bCs/>
                <w:sz w:val="22"/>
                <w:szCs w:val="22"/>
              </w:rPr>
              <w:t>School/ Department</w:t>
            </w:r>
          </w:p>
        </w:tc>
        <w:tc>
          <w:tcPr>
            <w:tcW w:w="6804" w:type="dxa"/>
          </w:tcPr>
          <w:p w14:paraId="71851F22" w14:textId="77777777" w:rsidR="001D5D84" w:rsidRDefault="001D5D84" w:rsidP="003D0E09">
            <w:pPr>
              <w:pStyle w:val="NoSpacing"/>
              <w:rPr>
                <w:rFonts w:cs="Arial"/>
                <w:b/>
                <w:sz w:val="22"/>
                <w:szCs w:val="22"/>
              </w:rPr>
            </w:pPr>
          </w:p>
          <w:p w14:paraId="14F6E24D" w14:textId="77777777" w:rsidR="00E731BC" w:rsidRPr="00595259" w:rsidRDefault="00E731BC" w:rsidP="003D0E09">
            <w:pPr>
              <w:pStyle w:val="NoSpacing"/>
              <w:rPr>
                <w:rFonts w:cs="Arial"/>
                <w:b/>
                <w:sz w:val="22"/>
                <w:szCs w:val="22"/>
              </w:rPr>
            </w:pPr>
          </w:p>
        </w:tc>
      </w:tr>
      <w:tr w:rsidR="00461F68" w:rsidRPr="00595259" w14:paraId="124AB813" w14:textId="77777777" w:rsidTr="003D0E09">
        <w:tc>
          <w:tcPr>
            <w:tcW w:w="2830" w:type="dxa"/>
            <w:shd w:val="clear" w:color="auto" w:fill="D9D9D9" w:themeFill="background1" w:themeFillShade="D9"/>
          </w:tcPr>
          <w:p w14:paraId="363F17F1" w14:textId="77777777" w:rsidR="00461F68" w:rsidRPr="00595259" w:rsidRDefault="00461F68" w:rsidP="003D0E09">
            <w:pPr>
              <w:pStyle w:val="NoSpacing"/>
              <w:rPr>
                <w:rFonts w:cs="Arial"/>
                <w:b/>
                <w:bCs/>
                <w:sz w:val="22"/>
                <w:szCs w:val="22"/>
              </w:rPr>
            </w:pPr>
            <w:r w:rsidRPr="00595259">
              <w:rPr>
                <w:rFonts w:cs="Arial"/>
                <w:b/>
                <w:bCs/>
                <w:sz w:val="22"/>
                <w:szCs w:val="22"/>
              </w:rPr>
              <w:t>Date form submitted</w:t>
            </w:r>
          </w:p>
        </w:tc>
        <w:tc>
          <w:tcPr>
            <w:tcW w:w="6804" w:type="dxa"/>
          </w:tcPr>
          <w:p w14:paraId="643F9758" w14:textId="77777777" w:rsidR="00461F68" w:rsidRDefault="00461F68" w:rsidP="003D0E09">
            <w:pPr>
              <w:pStyle w:val="NoSpacing"/>
              <w:rPr>
                <w:rFonts w:cs="Arial"/>
                <w:b/>
                <w:sz w:val="22"/>
                <w:szCs w:val="22"/>
              </w:rPr>
            </w:pPr>
          </w:p>
          <w:p w14:paraId="2D863FCF" w14:textId="77777777" w:rsidR="00E731BC" w:rsidRPr="00595259" w:rsidRDefault="00E731BC" w:rsidP="003D0E09">
            <w:pPr>
              <w:pStyle w:val="NoSpacing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732E11B8" w14:textId="77777777" w:rsidR="00235A35" w:rsidRPr="004E1BDC" w:rsidRDefault="00235A35" w:rsidP="00235A35">
      <w:pPr>
        <w:rPr>
          <w:rFonts w:ascii="Arial" w:hAnsi="Arial" w:cs="Arial"/>
          <w:sz w:val="22"/>
          <w:szCs w:val="22"/>
        </w:rPr>
      </w:pPr>
    </w:p>
    <w:p w14:paraId="699228A6" w14:textId="77777777" w:rsidR="00113363" w:rsidRDefault="00113363" w:rsidP="00235A3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166E9F" w14:paraId="3E77CC40" w14:textId="614344BF" w:rsidTr="00166E9F">
        <w:tc>
          <w:tcPr>
            <w:tcW w:w="2830" w:type="dxa"/>
          </w:tcPr>
          <w:p w14:paraId="07C28ED7" w14:textId="0E6C0A4C" w:rsidR="00166E9F" w:rsidRPr="008528DB" w:rsidRDefault="00166E9F" w:rsidP="008528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28DB">
              <w:rPr>
                <w:rFonts w:ascii="Arial" w:hAnsi="Arial" w:cs="Arial"/>
                <w:b/>
                <w:sz w:val="22"/>
                <w:szCs w:val="22"/>
              </w:rPr>
              <w:t xml:space="preserve">Name of conference or training event: </w:t>
            </w:r>
          </w:p>
          <w:p w14:paraId="2AACB3BB" w14:textId="77777777" w:rsidR="00166E9F" w:rsidRDefault="00166E9F" w:rsidP="00E96F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CB146A0" w14:textId="77777777" w:rsidR="00166E9F" w:rsidRPr="008528DB" w:rsidRDefault="00166E9F" w:rsidP="008528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6E9F" w14:paraId="75B47F09" w14:textId="3DD78258" w:rsidTr="00166E9F">
        <w:tc>
          <w:tcPr>
            <w:tcW w:w="2830" w:type="dxa"/>
          </w:tcPr>
          <w:p w14:paraId="542EDFA0" w14:textId="1CD55F9D" w:rsidR="00166E9F" w:rsidRPr="008528DB" w:rsidRDefault="00166E9F" w:rsidP="008528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28DB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 w:rsidR="007E47EC">
              <w:rPr>
                <w:rFonts w:ascii="Arial" w:hAnsi="Arial" w:cs="Arial"/>
                <w:b/>
                <w:sz w:val="22"/>
                <w:szCs w:val="22"/>
              </w:rPr>
              <w:t xml:space="preserve"> and duration</w:t>
            </w:r>
            <w:r w:rsidRPr="008528DB">
              <w:rPr>
                <w:rFonts w:ascii="Arial" w:hAnsi="Arial" w:cs="Arial"/>
                <w:b/>
                <w:sz w:val="22"/>
                <w:szCs w:val="22"/>
              </w:rPr>
              <w:t xml:space="preserve"> of conference or training event:</w:t>
            </w:r>
          </w:p>
          <w:p w14:paraId="14E37963" w14:textId="77777777" w:rsidR="00166E9F" w:rsidRDefault="00166E9F" w:rsidP="00235A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</w:tcPr>
          <w:p w14:paraId="0FB02D08" w14:textId="77777777" w:rsidR="00166E9F" w:rsidRPr="008528DB" w:rsidRDefault="00166E9F" w:rsidP="008528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6E9F" w14:paraId="7F678FDE" w14:textId="06960915" w:rsidTr="00166E9F">
        <w:tc>
          <w:tcPr>
            <w:tcW w:w="2830" w:type="dxa"/>
          </w:tcPr>
          <w:p w14:paraId="4952322A" w14:textId="653D48F4" w:rsidR="00166E9F" w:rsidRPr="004644FB" w:rsidRDefault="00166E9F" w:rsidP="00235A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28DB">
              <w:rPr>
                <w:rFonts w:ascii="Arial" w:hAnsi="Arial" w:cs="Arial"/>
                <w:b/>
                <w:sz w:val="22"/>
                <w:szCs w:val="22"/>
              </w:rPr>
              <w:t>Location of conference or training event:</w:t>
            </w:r>
          </w:p>
          <w:p w14:paraId="287A85B1" w14:textId="7E060DF3" w:rsidR="00166E9F" w:rsidRDefault="00166E9F" w:rsidP="00235A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</w:tcPr>
          <w:p w14:paraId="44E71377" w14:textId="77777777" w:rsidR="00166E9F" w:rsidRPr="008528DB" w:rsidRDefault="00166E9F" w:rsidP="008528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6E9F" w14:paraId="69356B6D" w14:textId="7E226D68" w:rsidTr="00166E9F">
        <w:tc>
          <w:tcPr>
            <w:tcW w:w="2830" w:type="dxa"/>
          </w:tcPr>
          <w:p w14:paraId="221AB727" w14:textId="037B010B" w:rsidR="00166E9F" w:rsidRPr="008528DB" w:rsidRDefault="00166E9F" w:rsidP="008528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28DB">
              <w:rPr>
                <w:rFonts w:ascii="Arial" w:hAnsi="Arial" w:cs="Arial"/>
                <w:b/>
                <w:sz w:val="22"/>
                <w:szCs w:val="22"/>
              </w:rPr>
              <w:t>Relationship to dependent:</w:t>
            </w:r>
          </w:p>
          <w:p w14:paraId="3C0D6701" w14:textId="77777777" w:rsidR="00166E9F" w:rsidRPr="00235A35" w:rsidRDefault="00166E9F" w:rsidP="00763A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</w:tcPr>
          <w:p w14:paraId="09CC2938" w14:textId="77777777" w:rsidR="00166E9F" w:rsidRPr="008528DB" w:rsidRDefault="00166E9F" w:rsidP="008528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F4AAABA" w14:textId="77777777" w:rsidR="00235A35" w:rsidRDefault="00235A35" w:rsidP="00235A35">
      <w:pPr>
        <w:rPr>
          <w:rFonts w:ascii="Arial" w:hAnsi="Arial" w:cs="Arial"/>
          <w:sz w:val="22"/>
          <w:szCs w:val="22"/>
        </w:rPr>
      </w:pPr>
    </w:p>
    <w:p w14:paraId="0081861B" w14:textId="2D5F233E" w:rsidR="00E557B4" w:rsidRPr="00214D93" w:rsidRDefault="00214D93" w:rsidP="00235A35">
      <w:pPr>
        <w:rPr>
          <w:rFonts w:ascii="Arial" w:hAnsi="Arial" w:cs="Arial"/>
          <w:b/>
          <w:bCs/>
          <w:sz w:val="22"/>
          <w:szCs w:val="22"/>
        </w:rPr>
      </w:pPr>
      <w:r w:rsidRPr="00214D93">
        <w:rPr>
          <w:rFonts w:ascii="Arial" w:hAnsi="Arial" w:cs="Arial"/>
          <w:b/>
          <w:bCs/>
          <w:sz w:val="22"/>
          <w:szCs w:val="22"/>
        </w:rPr>
        <w:t>Childcare Provision: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14D93">
        <w:rPr>
          <w:rFonts w:ascii="Arial" w:hAnsi="Arial" w:cs="Arial"/>
          <w:sz w:val="22"/>
          <w:szCs w:val="22"/>
        </w:rPr>
        <w:t>(to be completed by the employee if claiming childcare costs)</w:t>
      </w:r>
    </w:p>
    <w:p w14:paraId="7123BFBE" w14:textId="77777777" w:rsidR="00E557B4" w:rsidRDefault="00E557B4" w:rsidP="00235A3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4644FB" w14:paraId="2BAC80AA" w14:textId="77777777" w:rsidTr="003D0E09">
        <w:tc>
          <w:tcPr>
            <w:tcW w:w="2830" w:type="dxa"/>
          </w:tcPr>
          <w:p w14:paraId="50F9DC0E" w14:textId="5A3B0EEC" w:rsidR="004644FB" w:rsidRPr="008528DB" w:rsidRDefault="004644FB" w:rsidP="003D0E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28DB"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registered care provider</w:t>
            </w:r>
            <w:r w:rsidRPr="008528DB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57467A37" w14:textId="77777777" w:rsidR="004644FB" w:rsidRDefault="004644FB" w:rsidP="003D0E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</w:tcPr>
          <w:p w14:paraId="45CB84A5" w14:textId="77777777" w:rsidR="004644FB" w:rsidRPr="008528DB" w:rsidRDefault="004644FB" w:rsidP="003D0E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644FB" w14:paraId="33C9B50D" w14:textId="77777777" w:rsidTr="003D0E09">
        <w:tc>
          <w:tcPr>
            <w:tcW w:w="2830" w:type="dxa"/>
          </w:tcPr>
          <w:p w14:paraId="4AA0854B" w14:textId="1125848E" w:rsidR="004644FB" w:rsidRPr="00235A35" w:rsidRDefault="004644FB" w:rsidP="003D0E0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Care provider registered number</w:t>
            </w:r>
            <w:r w:rsidRPr="008528D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B265F3F" w14:textId="77777777" w:rsidR="004644FB" w:rsidRDefault="004644FB" w:rsidP="003D0E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</w:tcPr>
          <w:p w14:paraId="5A20B4EC" w14:textId="77777777" w:rsidR="004644FB" w:rsidRPr="008528DB" w:rsidRDefault="004644FB" w:rsidP="003D0E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461F" w14:paraId="2FFBCBF6" w14:textId="77777777" w:rsidTr="003D0E09">
        <w:tc>
          <w:tcPr>
            <w:tcW w:w="2830" w:type="dxa"/>
          </w:tcPr>
          <w:p w14:paraId="269C6CDE" w14:textId="31B9D7B4" w:rsidR="0087461F" w:rsidRDefault="0087461F" w:rsidP="003D0E0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Details of normal care provision </w:t>
            </w:r>
            <w:r w:rsidRPr="0087461F">
              <w:rPr>
                <w:rFonts w:ascii="Arial" w:hAnsi="Arial" w:cs="Arial"/>
                <w:bCs/>
                <w:sz w:val="22"/>
                <w:szCs w:val="22"/>
              </w:rPr>
              <w:t xml:space="preserve">(if appropriate attach any further information or supporting </w:t>
            </w:r>
            <w:r w:rsidRPr="0087461F">
              <w:rPr>
                <w:rFonts w:ascii="Arial" w:hAnsi="Arial" w:cs="Arial"/>
                <w:bCs/>
                <w:sz w:val="22"/>
                <w:szCs w:val="22"/>
              </w:rPr>
              <w:lastRenderedPageBreak/>
              <w:t>documentation to this form)</w:t>
            </w:r>
          </w:p>
        </w:tc>
        <w:tc>
          <w:tcPr>
            <w:tcW w:w="6804" w:type="dxa"/>
          </w:tcPr>
          <w:p w14:paraId="5A09407C" w14:textId="77777777" w:rsidR="0087461F" w:rsidRPr="008528DB" w:rsidRDefault="0087461F" w:rsidP="003D0E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644FB" w14:paraId="15FBCC4A" w14:textId="77777777" w:rsidTr="003D0E09">
        <w:tc>
          <w:tcPr>
            <w:tcW w:w="2830" w:type="dxa"/>
          </w:tcPr>
          <w:p w14:paraId="5C337C1A" w14:textId="0C76CFF9" w:rsidR="004644FB" w:rsidRPr="008528DB" w:rsidRDefault="007E47EC" w:rsidP="003D0E0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Details of additional care provision</w:t>
            </w:r>
            <w:r w:rsidR="003C534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C5349" w:rsidRPr="00056579">
              <w:rPr>
                <w:rFonts w:ascii="Arial" w:hAnsi="Arial" w:cs="Arial"/>
                <w:bCs/>
                <w:sz w:val="22"/>
                <w:szCs w:val="22"/>
              </w:rPr>
              <w:t>(i.e. hours of care service)</w:t>
            </w:r>
            <w:r w:rsidR="004644FB" w:rsidRPr="008528D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3E2CDD1E" w14:textId="77777777" w:rsidR="004644FB" w:rsidRDefault="004644FB" w:rsidP="003D0E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2BA269" w14:textId="77777777" w:rsidR="004644FB" w:rsidRDefault="004644FB" w:rsidP="003D0E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</w:tcPr>
          <w:p w14:paraId="5702802B" w14:textId="77777777" w:rsidR="004644FB" w:rsidRPr="008528DB" w:rsidRDefault="004644FB" w:rsidP="003D0E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644FB" w14:paraId="7D7AD937" w14:textId="77777777" w:rsidTr="003D0E09">
        <w:tc>
          <w:tcPr>
            <w:tcW w:w="2830" w:type="dxa"/>
          </w:tcPr>
          <w:p w14:paraId="77D8DE1D" w14:textId="418BE4D6" w:rsidR="004644FB" w:rsidRPr="008528DB" w:rsidRDefault="003C5349" w:rsidP="003D0E0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Cost of additional care provision</w:t>
            </w:r>
            <w:r w:rsidR="004644FB" w:rsidRPr="008528D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5CDF752" w14:textId="77777777" w:rsidR="004644FB" w:rsidRDefault="004644FB" w:rsidP="003D0E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95D722" w14:textId="77777777" w:rsidR="004644FB" w:rsidRPr="00235A35" w:rsidRDefault="004644FB" w:rsidP="003D0E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46B2517" w14:textId="77777777" w:rsidR="004644FB" w:rsidRPr="008528DB" w:rsidRDefault="004644FB" w:rsidP="003D0E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B9DA9E7" w14:textId="77777777" w:rsidR="00E557B4" w:rsidRDefault="00E557B4" w:rsidP="00235A35">
      <w:pPr>
        <w:rPr>
          <w:rFonts w:ascii="Arial" w:hAnsi="Arial" w:cs="Arial"/>
          <w:sz w:val="22"/>
          <w:szCs w:val="22"/>
        </w:rPr>
      </w:pPr>
    </w:p>
    <w:p w14:paraId="73222A53" w14:textId="77777777" w:rsidR="00E557B4" w:rsidRDefault="00E557B4" w:rsidP="00235A35">
      <w:pPr>
        <w:rPr>
          <w:rFonts w:ascii="Arial" w:hAnsi="Arial" w:cs="Arial"/>
          <w:sz w:val="22"/>
          <w:szCs w:val="22"/>
        </w:rPr>
      </w:pPr>
    </w:p>
    <w:p w14:paraId="43EDAA60" w14:textId="23F6D38C" w:rsidR="00B56516" w:rsidRPr="00214D93" w:rsidRDefault="00B56516" w:rsidP="00B5651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Dependent and Carer Travel and Accommodation</w:t>
      </w:r>
      <w:r w:rsidRPr="00214D93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14D93">
        <w:rPr>
          <w:rFonts w:ascii="Arial" w:hAnsi="Arial" w:cs="Arial"/>
          <w:sz w:val="22"/>
          <w:szCs w:val="22"/>
        </w:rPr>
        <w:t>(to be completed by the employee if claiming</w:t>
      </w:r>
      <w:r w:rsidR="00037546">
        <w:rPr>
          <w:rFonts w:ascii="Arial" w:hAnsi="Arial" w:cs="Arial"/>
          <w:sz w:val="22"/>
          <w:szCs w:val="22"/>
        </w:rPr>
        <w:t xml:space="preserve"> dependent</w:t>
      </w:r>
      <w:r w:rsidR="00084AFA">
        <w:rPr>
          <w:rFonts w:ascii="Arial" w:hAnsi="Arial" w:cs="Arial"/>
          <w:sz w:val="22"/>
          <w:szCs w:val="22"/>
        </w:rPr>
        <w:t xml:space="preserve"> or carer</w:t>
      </w:r>
      <w:r w:rsidRPr="00214D93">
        <w:rPr>
          <w:rFonts w:ascii="Arial" w:hAnsi="Arial" w:cs="Arial"/>
          <w:sz w:val="22"/>
          <w:szCs w:val="22"/>
        </w:rPr>
        <w:t xml:space="preserve"> </w:t>
      </w:r>
      <w:r w:rsidR="00037546">
        <w:rPr>
          <w:rFonts w:ascii="Arial" w:hAnsi="Arial" w:cs="Arial"/>
          <w:sz w:val="22"/>
          <w:szCs w:val="22"/>
        </w:rPr>
        <w:t>travel and accommodation</w:t>
      </w:r>
      <w:r w:rsidRPr="00214D93">
        <w:rPr>
          <w:rFonts w:ascii="Arial" w:hAnsi="Arial" w:cs="Arial"/>
          <w:sz w:val="22"/>
          <w:szCs w:val="22"/>
        </w:rPr>
        <w:t>)</w:t>
      </w:r>
    </w:p>
    <w:p w14:paraId="0FAE0649" w14:textId="77777777" w:rsidR="00B56516" w:rsidRDefault="00B56516" w:rsidP="00B5651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B56516" w14:paraId="66B1DB5E" w14:textId="77777777" w:rsidTr="003D0E09">
        <w:tc>
          <w:tcPr>
            <w:tcW w:w="2830" w:type="dxa"/>
          </w:tcPr>
          <w:p w14:paraId="2233D718" w14:textId="4C9E5F20" w:rsidR="00B56516" w:rsidRPr="008528DB" w:rsidRDefault="00D45691" w:rsidP="003D0E0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Reason for taking dependent to conference or training event</w:t>
            </w:r>
            <w:r w:rsidR="00B56516" w:rsidRPr="008528DB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39CF6C84" w14:textId="77777777" w:rsidR="00B56516" w:rsidRDefault="00B56516" w:rsidP="003D0E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582D1A7" w14:textId="77777777" w:rsidR="00B56516" w:rsidRPr="008528DB" w:rsidRDefault="00B56516" w:rsidP="003D0E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4AFA" w14:paraId="6EA9F32A" w14:textId="77777777" w:rsidTr="00084AFA">
        <w:tc>
          <w:tcPr>
            <w:tcW w:w="2830" w:type="dxa"/>
          </w:tcPr>
          <w:p w14:paraId="612DC946" w14:textId="77777777" w:rsidR="00084AFA" w:rsidRDefault="00084AFA" w:rsidP="003D0E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Reason for taking carer to conference or training event</w:t>
            </w:r>
            <w:r w:rsidRPr="008528D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348F61A1" w14:textId="77777777" w:rsidR="00084AFA" w:rsidRDefault="00084AFA" w:rsidP="003D0E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</w:tcPr>
          <w:p w14:paraId="7BA11B87" w14:textId="77777777" w:rsidR="00084AFA" w:rsidRPr="008528DB" w:rsidRDefault="00084AFA" w:rsidP="003D0E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56516" w14:paraId="6CA80718" w14:textId="77777777" w:rsidTr="003D0E09">
        <w:tc>
          <w:tcPr>
            <w:tcW w:w="2830" w:type="dxa"/>
          </w:tcPr>
          <w:p w14:paraId="50398DF9" w14:textId="2194A952" w:rsidR="00B56516" w:rsidRPr="00235A35" w:rsidRDefault="008E62AF" w:rsidP="003D0E0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Details and cost of travel required</w:t>
            </w:r>
            <w:r w:rsidR="00B56516" w:rsidRPr="008528D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B0867B7" w14:textId="77777777" w:rsidR="00B56516" w:rsidRDefault="00B56516" w:rsidP="003D0E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</w:tcPr>
          <w:p w14:paraId="1C7FC4A7" w14:textId="77777777" w:rsidR="00B56516" w:rsidRPr="008528DB" w:rsidRDefault="00B56516" w:rsidP="003D0E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56516" w14:paraId="7647FDB6" w14:textId="77777777" w:rsidTr="003D0E09">
        <w:tc>
          <w:tcPr>
            <w:tcW w:w="2830" w:type="dxa"/>
          </w:tcPr>
          <w:p w14:paraId="31E2EDAE" w14:textId="77777777" w:rsidR="00B56516" w:rsidRDefault="00B56516" w:rsidP="003D0E0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Details </w:t>
            </w:r>
            <w:r w:rsidR="00D4544D">
              <w:rPr>
                <w:rFonts w:ascii="Arial" w:hAnsi="Arial" w:cs="Arial"/>
                <w:b/>
                <w:sz w:val="22"/>
                <w:szCs w:val="22"/>
              </w:rPr>
              <w:t>and cost of accommodation required:</w:t>
            </w:r>
          </w:p>
          <w:p w14:paraId="0525080D" w14:textId="7F9953C9" w:rsidR="00051775" w:rsidRDefault="00051775" w:rsidP="003D0E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04" w:type="dxa"/>
          </w:tcPr>
          <w:p w14:paraId="78B29696" w14:textId="77777777" w:rsidR="00B56516" w:rsidRPr="008528DB" w:rsidRDefault="00B56516" w:rsidP="003D0E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FB034AA" w14:textId="77777777" w:rsidR="00E557B4" w:rsidRDefault="00E557B4" w:rsidP="00235A35">
      <w:pPr>
        <w:rPr>
          <w:rFonts w:ascii="Arial" w:hAnsi="Arial" w:cs="Arial"/>
          <w:sz w:val="22"/>
          <w:szCs w:val="22"/>
        </w:rPr>
      </w:pPr>
    </w:p>
    <w:p w14:paraId="5AEEDA23" w14:textId="66A4F618" w:rsidR="009D66D8" w:rsidRPr="009D66D8" w:rsidRDefault="009D66D8" w:rsidP="00235A35">
      <w:pPr>
        <w:rPr>
          <w:rFonts w:ascii="Arial" w:hAnsi="Arial" w:cs="Arial"/>
          <w:b/>
          <w:bCs/>
          <w:sz w:val="22"/>
          <w:szCs w:val="22"/>
        </w:rPr>
      </w:pPr>
      <w:r w:rsidRPr="009D66D8">
        <w:rPr>
          <w:rFonts w:ascii="Arial" w:hAnsi="Arial" w:cs="Arial"/>
          <w:b/>
          <w:bCs/>
          <w:sz w:val="22"/>
          <w:szCs w:val="22"/>
        </w:rPr>
        <w:t>Declaration:</w:t>
      </w:r>
    </w:p>
    <w:p w14:paraId="4CC328C4" w14:textId="6A70FED4" w:rsidR="009D66D8" w:rsidRDefault="009D66D8" w:rsidP="00235A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 signing this form</w:t>
      </w:r>
      <w:r w:rsidR="00572A8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you are confirming the following:</w:t>
      </w:r>
    </w:p>
    <w:p w14:paraId="48081F12" w14:textId="391D0D0A" w:rsidR="009D66D8" w:rsidRDefault="00F43633" w:rsidP="009D66D8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will not incur additional incidental costs while attending work related training. This is defined as a training course or other activity which will impact or reinforce knowledge and skills to be used in your current work</w:t>
      </w:r>
    </w:p>
    <w:p w14:paraId="5D960BBB" w14:textId="735CA77F" w:rsidR="00BC215C" w:rsidRDefault="00BC215C" w:rsidP="009D66D8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are ‘at work’ at the time of the</w:t>
      </w:r>
      <w:r w:rsidR="003F71D6">
        <w:rPr>
          <w:rFonts w:ascii="Arial" w:hAnsi="Arial" w:cs="Arial"/>
          <w:sz w:val="22"/>
          <w:szCs w:val="22"/>
        </w:rPr>
        <w:t xml:space="preserve"> training or event and therefore not on</w:t>
      </w:r>
      <w:r w:rsidR="00656EBF">
        <w:rPr>
          <w:rFonts w:ascii="Arial" w:hAnsi="Arial" w:cs="Arial"/>
          <w:sz w:val="22"/>
          <w:szCs w:val="22"/>
        </w:rPr>
        <w:t xml:space="preserve"> </w:t>
      </w:r>
      <w:r w:rsidR="003F71D6">
        <w:rPr>
          <w:rFonts w:ascii="Arial" w:hAnsi="Arial" w:cs="Arial"/>
          <w:sz w:val="22"/>
          <w:szCs w:val="22"/>
        </w:rPr>
        <w:t>leave (i.e. parental</w:t>
      </w:r>
      <w:r w:rsidR="00656EBF">
        <w:rPr>
          <w:rFonts w:ascii="Arial" w:hAnsi="Arial" w:cs="Arial"/>
          <w:sz w:val="22"/>
          <w:szCs w:val="22"/>
        </w:rPr>
        <w:t>, sick leave). Note the exception to this is Keeping in Touch days or Shared Parental Leave in Touch days</w:t>
      </w:r>
    </w:p>
    <w:p w14:paraId="4B589DF4" w14:textId="1CB5E8D0" w:rsidR="00656EBF" w:rsidRDefault="00656EBF" w:rsidP="009D66D8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care service is supplied by a registered provider</w:t>
      </w:r>
    </w:p>
    <w:p w14:paraId="6FA5F499" w14:textId="79412896" w:rsidR="00656EBF" w:rsidRDefault="00656EBF" w:rsidP="009D66D8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receipt of the payment will be provided</w:t>
      </w:r>
    </w:p>
    <w:p w14:paraId="60F7027F" w14:textId="057B3115" w:rsidR="00656EBF" w:rsidRDefault="00F94109" w:rsidP="009D66D8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childcare costs incurred will relate only to additional hours of care service provided outside of the normal care provision</w:t>
      </w:r>
    </w:p>
    <w:p w14:paraId="3C3BCCC2" w14:textId="72C9AD69" w:rsidR="00EA3F7A" w:rsidRPr="009D66D8" w:rsidRDefault="00EA3F7A" w:rsidP="009D66D8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understand that you are liable for paying tax on any travel and accommodation costs for dependents and carers</w:t>
      </w:r>
    </w:p>
    <w:p w14:paraId="7B586EAD" w14:textId="77777777" w:rsidR="00E557B4" w:rsidRDefault="00E557B4" w:rsidP="00235A35">
      <w:pPr>
        <w:rPr>
          <w:rFonts w:ascii="Arial" w:hAnsi="Arial" w:cs="Arial"/>
          <w:sz w:val="22"/>
          <w:szCs w:val="22"/>
        </w:rPr>
      </w:pPr>
    </w:p>
    <w:p w14:paraId="2FB5B3C4" w14:textId="77777777" w:rsidR="00726E5E" w:rsidRDefault="00726E5E" w:rsidP="00235A35">
      <w:pPr>
        <w:rPr>
          <w:rFonts w:ascii="Arial" w:hAnsi="Arial" w:cs="Arial"/>
          <w:sz w:val="22"/>
          <w:szCs w:val="22"/>
        </w:rPr>
      </w:pPr>
    </w:p>
    <w:p w14:paraId="4E0B704B" w14:textId="3B4D8276" w:rsidR="00F2460F" w:rsidRDefault="005D6FD7" w:rsidP="00F2460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Signature:</w:t>
      </w:r>
      <w:r w:rsidR="00863F1B">
        <w:rPr>
          <w:rFonts w:ascii="Arial" w:hAnsi="Arial" w:cs="Arial"/>
          <w:b/>
          <w:sz w:val="22"/>
          <w:szCs w:val="22"/>
        </w:rPr>
        <w:t xml:space="preserve"> </w:t>
      </w:r>
      <w:r w:rsidR="00F2460F">
        <w:rPr>
          <w:rFonts w:ascii="Arial" w:hAnsi="Arial" w:cs="Arial"/>
          <w:b/>
          <w:sz w:val="22"/>
          <w:szCs w:val="22"/>
        </w:rPr>
        <w:t>……………………………………................................... Date: …………………………...</w:t>
      </w:r>
    </w:p>
    <w:p w14:paraId="27DFD240" w14:textId="07699184" w:rsidR="00F2460F" w:rsidRDefault="00F2460F" w:rsidP="00F2460F">
      <w:pPr>
        <w:rPr>
          <w:rFonts w:ascii="Arial" w:hAnsi="Arial" w:cs="Arial"/>
          <w:bCs/>
          <w:i/>
          <w:iCs/>
          <w:sz w:val="22"/>
          <w:szCs w:val="22"/>
        </w:rPr>
      </w:pPr>
    </w:p>
    <w:p w14:paraId="71C4B9D9" w14:textId="77777777" w:rsidR="00E557B4" w:rsidRDefault="00E557B4" w:rsidP="00235A35">
      <w:pPr>
        <w:rPr>
          <w:rFonts w:ascii="Arial" w:hAnsi="Arial" w:cs="Arial"/>
          <w:sz w:val="22"/>
          <w:szCs w:val="22"/>
        </w:rPr>
      </w:pPr>
    </w:p>
    <w:p w14:paraId="186C9762" w14:textId="68218ED2" w:rsidR="006D0A58" w:rsidRDefault="006D0A58" w:rsidP="00235A35">
      <w:pPr>
        <w:rPr>
          <w:rFonts w:ascii="Arial" w:hAnsi="Arial" w:cs="Arial"/>
          <w:sz w:val="22"/>
          <w:szCs w:val="22"/>
        </w:rPr>
      </w:pPr>
      <w:r w:rsidRPr="00572A89">
        <w:rPr>
          <w:rFonts w:ascii="Arial" w:hAnsi="Arial" w:cs="Arial"/>
          <w:b/>
          <w:bCs/>
          <w:sz w:val="22"/>
          <w:szCs w:val="22"/>
        </w:rPr>
        <w:t>Section B</w:t>
      </w:r>
      <w:r w:rsidR="00572A89">
        <w:rPr>
          <w:rFonts w:ascii="Arial" w:hAnsi="Arial" w:cs="Arial"/>
          <w:sz w:val="22"/>
          <w:szCs w:val="22"/>
        </w:rPr>
        <w:t xml:space="preserve"> (to be completed by the line manager)</w:t>
      </w:r>
    </w:p>
    <w:p w14:paraId="53B31931" w14:textId="77777777" w:rsidR="00E557B4" w:rsidRDefault="00E557B4" w:rsidP="00235A35">
      <w:pPr>
        <w:rPr>
          <w:rFonts w:ascii="Arial" w:hAnsi="Arial" w:cs="Arial"/>
          <w:sz w:val="22"/>
          <w:szCs w:val="22"/>
        </w:rPr>
      </w:pPr>
    </w:p>
    <w:p w14:paraId="0819FBA9" w14:textId="6D84274A" w:rsidR="00E557B4" w:rsidRPr="008823FD" w:rsidRDefault="008823FD" w:rsidP="00235A35">
      <w:pPr>
        <w:rPr>
          <w:rFonts w:ascii="Arial" w:hAnsi="Arial" w:cs="Arial"/>
          <w:b/>
          <w:bCs/>
          <w:sz w:val="22"/>
          <w:szCs w:val="22"/>
        </w:rPr>
      </w:pPr>
      <w:r w:rsidRPr="008823FD">
        <w:rPr>
          <w:rFonts w:ascii="Arial" w:hAnsi="Arial" w:cs="Arial"/>
          <w:b/>
          <w:bCs/>
          <w:sz w:val="22"/>
          <w:szCs w:val="22"/>
        </w:rPr>
        <w:t>Declaration:</w:t>
      </w:r>
    </w:p>
    <w:p w14:paraId="293EA067" w14:textId="3EF573FC" w:rsidR="008823FD" w:rsidRDefault="00C1258F" w:rsidP="00235A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 signing this form, you are confirming the following:</w:t>
      </w:r>
    </w:p>
    <w:p w14:paraId="716DDB81" w14:textId="729A6794" w:rsidR="00C1258F" w:rsidRDefault="00C1258F" w:rsidP="00C1258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have discussed and agreed the need to attend the </w:t>
      </w:r>
      <w:r w:rsidR="00A1452E">
        <w:rPr>
          <w:rFonts w:ascii="Arial" w:hAnsi="Arial" w:cs="Arial"/>
          <w:sz w:val="22"/>
          <w:szCs w:val="22"/>
        </w:rPr>
        <w:t>work-related</w:t>
      </w:r>
      <w:r>
        <w:rPr>
          <w:rFonts w:ascii="Arial" w:hAnsi="Arial" w:cs="Arial"/>
          <w:sz w:val="22"/>
          <w:szCs w:val="22"/>
        </w:rPr>
        <w:t xml:space="preserve"> conference or training event</w:t>
      </w:r>
    </w:p>
    <w:p w14:paraId="496CD783" w14:textId="3DFC7DEE" w:rsidR="00C1258F" w:rsidRDefault="00C1258F" w:rsidP="00C1258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have authorised the expenditure on care costs </w:t>
      </w:r>
      <w:r w:rsidR="006B3FBA">
        <w:rPr>
          <w:rFonts w:ascii="Arial" w:hAnsi="Arial" w:cs="Arial"/>
          <w:sz w:val="22"/>
          <w:szCs w:val="22"/>
        </w:rPr>
        <w:t>up to the limit shown above</w:t>
      </w:r>
    </w:p>
    <w:p w14:paraId="04AF61F8" w14:textId="60E888DD" w:rsidR="006B3FBA" w:rsidRDefault="006B3FBA" w:rsidP="00C1258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have </w:t>
      </w:r>
      <w:r w:rsidR="00C6057C">
        <w:rPr>
          <w:rFonts w:ascii="Arial" w:hAnsi="Arial" w:cs="Arial"/>
          <w:sz w:val="22"/>
          <w:szCs w:val="22"/>
        </w:rPr>
        <w:t xml:space="preserve">discussed this with your </w:t>
      </w:r>
      <w:r w:rsidR="00DB6516">
        <w:rPr>
          <w:rFonts w:ascii="Arial" w:hAnsi="Arial" w:cs="Arial"/>
          <w:sz w:val="22"/>
          <w:szCs w:val="22"/>
        </w:rPr>
        <w:t>H</w:t>
      </w:r>
      <w:r w:rsidR="003D0CD9">
        <w:rPr>
          <w:rFonts w:ascii="Arial" w:hAnsi="Arial" w:cs="Arial"/>
          <w:sz w:val="22"/>
          <w:szCs w:val="22"/>
        </w:rPr>
        <w:t xml:space="preserve">ead of School/ Department </w:t>
      </w:r>
      <w:r w:rsidR="00DB6516">
        <w:rPr>
          <w:rFonts w:ascii="Arial" w:hAnsi="Arial" w:cs="Arial"/>
          <w:sz w:val="22"/>
          <w:szCs w:val="22"/>
        </w:rPr>
        <w:t>and have obtained their approval</w:t>
      </w:r>
    </w:p>
    <w:p w14:paraId="41648C89" w14:textId="77777777" w:rsidR="00863F1B" w:rsidRDefault="00863F1B" w:rsidP="00863F1B">
      <w:pPr>
        <w:rPr>
          <w:rFonts w:ascii="Arial" w:hAnsi="Arial" w:cs="Arial"/>
          <w:sz w:val="22"/>
          <w:szCs w:val="22"/>
        </w:rPr>
      </w:pPr>
    </w:p>
    <w:p w14:paraId="73C20C58" w14:textId="77777777" w:rsidR="002F669C" w:rsidRDefault="002F669C" w:rsidP="00863F1B">
      <w:pPr>
        <w:rPr>
          <w:rFonts w:ascii="Arial" w:hAnsi="Arial" w:cs="Arial"/>
          <w:b/>
          <w:sz w:val="22"/>
          <w:szCs w:val="22"/>
        </w:rPr>
      </w:pPr>
    </w:p>
    <w:p w14:paraId="7B6F83D3" w14:textId="64130AC7" w:rsidR="00863F1B" w:rsidRDefault="00863F1B" w:rsidP="00863F1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Signature: ……………………………………................................... Date: …………………………...</w:t>
      </w:r>
    </w:p>
    <w:p w14:paraId="01BE3CB9" w14:textId="77777777" w:rsidR="00863F1B" w:rsidRPr="00863F1B" w:rsidRDefault="00863F1B" w:rsidP="00863F1B">
      <w:pPr>
        <w:rPr>
          <w:rFonts w:ascii="Arial" w:hAnsi="Arial" w:cs="Arial"/>
          <w:sz w:val="22"/>
          <w:szCs w:val="22"/>
        </w:rPr>
      </w:pPr>
    </w:p>
    <w:p w14:paraId="6C6C5F9F" w14:textId="77777777" w:rsidR="00E557B4" w:rsidRDefault="00E557B4" w:rsidP="00235A3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F07C7A" w:rsidRPr="00595259" w14:paraId="1D77B092" w14:textId="77777777" w:rsidTr="003D0E09">
        <w:tc>
          <w:tcPr>
            <w:tcW w:w="2830" w:type="dxa"/>
            <w:shd w:val="clear" w:color="auto" w:fill="D9D9D9" w:themeFill="background1" w:themeFillShade="D9"/>
          </w:tcPr>
          <w:p w14:paraId="14DEE900" w14:textId="5B80B075" w:rsidR="00F07C7A" w:rsidRPr="00595259" w:rsidRDefault="00483E3C" w:rsidP="003D0E09">
            <w:pPr>
              <w:pStyle w:val="NoSpacing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Authoriser</w:t>
            </w:r>
            <w:r w:rsidR="00F07C7A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F07C7A" w:rsidRPr="00595259">
              <w:rPr>
                <w:rFonts w:cs="Arial"/>
                <w:b/>
                <w:bCs/>
                <w:sz w:val="22"/>
                <w:szCs w:val="22"/>
              </w:rPr>
              <w:t xml:space="preserve">Full </w:t>
            </w:r>
            <w:r w:rsidR="00F07C7A">
              <w:rPr>
                <w:rFonts w:cs="Arial"/>
                <w:b/>
                <w:bCs/>
                <w:sz w:val="22"/>
                <w:szCs w:val="22"/>
              </w:rPr>
              <w:t>N</w:t>
            </w:r>
            <w:r w:rsidR="00F07C7A" w:rsidRPr="00595259">
              <w:rPr>
                <w:rFonts w:cs="Arial"/>
                <w:b/>
                <w:bCs/>
                <w:sz w:val="22"/>
                <w:szCs w:val="22"/>
              </w:rPr>
              <w:t xml:space="preserve">ame </w:t>
            </w:r>
          </w:p>
        </w:tc>
        <w:tc>
          <w:tcPr>
            <w:tcW w:w="6804" w:type="dxa"/>
          </w:tcPr>
          <w:p w14:paraId="5810ACBE" w14:textId="77777777" w:rsidR="00F07C7A" w:rsidRDefault="00F07C7A" w:rsidP="003D0E09">
            <w:pPr>
              <w:pStyle w:val="NoSpacing"/>
              <w:rPr>
                <w:rFonts w:cs="Arial"/>
                <w:b/>
                <w:sz w:val="22"/>
                <w:szCs w:val="22"/>
              </w:rPr>
            </w:pPr>
          </w:p>
          <w:p w14:paraId="469D594D" w14:textId="77777777" w:rsidR="00ED7BE4" w:rsidRPr="00595259" w:rsidRDefault="00ED7BE4" w:rsidP="003D0E09">
            <w:pPr>
              <w:pStyle w:val="NoSpacing"/>
              <w:rPr>
                <w:rFonts w:cs="Arial"/>
                <w:b/>
                <w:sz w:val="22"/>
                <w:szCs w:val="22"/>
              </w:rPr>
            </w:pPr>
          </w:p>
        </w:tc>
      </w:tr>
      <w:tr w:rsidR="00483E3C" w:rsidRPr="00595259" w14:paraId="78B1BAB7" w14:textId="77777777" w:rsidTr="003D0E09">
        <w:tc>
          <w:tcPr>
            <w:tcW w:w="2830" w:type="dxa"/>
            <w:shd w:val="clear" w:color="auto" w:fill="D9D9D9" w:themeFill="background1" w:themeFillShade="D9"/>
          </w:tcPr>
          <w:p w14:paraId="66F5C77F" w14:textId="77777777" w:rsidR="00483E3C" w:rsidRPr="00595259" w:rsidRDefault="00483E3C" w:rsidP="003D0E09">
            <w:pPr>
              <w:pStyle w:val="NoSpacing"/>
              <w:rPr>
                <w:rFonts w:cs="Arial"/>
                <w:b/>
                <w:bCs/>
                <w:sz w:val="22"/>
                <w:szCs w:val="22"/>
              </w:rPr>
            </w:pPr>
            <w:r w:rsidRPr="00595259">
              <w:rPr>
                <w:rFonts w:cs="Arial"/>
                <w:b/>
                <w:bCs/>
                <w:sz w:val="22"/>
                <w:szCs w:val="22"/>
              </w:rPr>
              <w:t>School/ Department</w:t>
            </w:r>
          </w:p>
        </w:tc>
        <w:tc>
          <w:tcPr>
            <w:tcW w:w="6804" w:type="dxa"/>
          </w:tcPr>
          <w:p w14:paraId="6777B787" w14:textId="77777777" w:rsidR="00483E3C" w:rsidRDefault="00483E3C" w:rsidP="003D0E09">
            <w:pPr>
              <w:pStyle w:val="NoSpacing"/>
              <w:rPr>
                <w:rFonts w:cs="Arial"/>
                <w:b/>
                <w:sz w:val="22"/>
                <w:szCs w:val="22"/>
              </w:rPr>
            </w:pPr>
          </w:p>
          <w:p w14:paraId="7DF3452D" w14:textId="77777777" w:rsidR="00ED7BE4" w:rsidRPr="00595259" w:rsidRDefault="00ED7BE4" w:rsidP="003D0E09">
            <w:pPr>
              <w:pStyle w:val="NoSpacing"/>
              <w:rPr>
                <w:rFonts w:cs="Arial"/>
                <w:b/>
                <w:sz w:val="22"/>
                <w:szCs w:val="22"/>
              </w:rPr>
            </w:pPr>
          </w:p>
        </w:tc>
      </w:tr>
      <w:tr w:rsidR="00F07C7A" w:rsidRPr="00595259" w14:paraId="1A8BE15C" w14:textId="77777777" w:rsidTr="003D0E09">
        <w:tc>
          <w:tcPr>
            <w:tcW w:w="2830" w:type="dxa"/>
            <w:shd w:val="clear" w:color="auto" w:fill="D9D9D9" w:themeFill="background1" w:themeFillShade="D9"/>
          </w:tcPr>
          <w:p w14:paraId="13BDA377" w14:textId="0A07B676" w:rsidR="00F07C7A" w:rsidRPr="00595259" w:rsidRDefault="00483E3C" w:rsidP="003D0E09">
            <w:pPr>
              <w:pStyle w:val="NoSpacing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Job Title</w:t>
            </w:r>
          </w:p>
        </w:tc>
        <w:tc>
          <w:tcPr>
            <w:tcW w:w="6804" w:type="dxa"/>
          </w:tcPr>
          <w:p w14:paraId="09B466B7" w14:textId="77777777" w:rsidR="00F07C7A" w:rsidRDefault="00F07C7A" w:rsidP="003D0E09">
            <w:pPr>
              <w:pStyle w:val="NoSpacing"/>
              <w:rPr>
                <w:rFonts w:cs="Arial"/>
                <w:b/>
                <w:sz w:val="22"/>
                <w:szCs w:val="22"/>
              </w:rPr>
            </w:pPr>
          </w:p>
          <w:p w14:paraId="6D34B836" w14:textId="77777777" w:rsidR="00ED7BE4" w:rsidRPr="00595259" w:rsidRDefault="00ED7BE4" w:rsidP="003D0E09">
            <w:pPr>
              <w:pStyle w:val="NoSpacing"/>
              <w:rPr>
                <w:rFonts w:cs="Arial"/>
                <w:b/>
                <w:sz w:val="22"/>
                <w:szCs w:val="22"/>
              </w:rPr>
            </w:pPr>
          </w:p>
        </w:tc>
      </w:tr>
      <w:tr w:rsidR="00F07C7A" w:rsidRPr="00595259" w14:paraId="105F575B" w14:textId="77777777" w:rsidTr="003D0E09">
        <w:tc>
          <w:tcPr>
            <w:tcW w:w="2830" w:type="dxa"/>
            <w:shd w:val="clear" w:color="auto" w:fill="D9D9D9" w:themeFill="background1" w:themeFillShade="D9"/>
          </w:tcPr>
          <w:p w14:paraId="03515613" w14:textId="4616C52A" w:rsidR="00F07C7A" w:rsidRPr="00595259" w:rsidRDefault="00483E3C" w:rsidP="003D0E09">
            <w:pPr>
              <w:pStyle w:val="NoSpacing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Contact Email Address</w:t>
            </w:r>
          </w:p>
        </w:tc>
        <w:tc>
          <w:tcPr>
            <w:tcW w:w="6804" w:type="dxa"/>
          </w:tcPr>
          <w:p w14:paraId="537976E2" w14:textId="77777777" w:rsidR="00F07C7A" w:rsidRDefault="00F07C7A" w:rsidP="003D0E09">
            <w:pPr>
              <w:pStyle w:val="NoSpacing"/>
              <w:rPr>
                <w:rFonts w:cs="Arial"/>
                <w:b/>
                <w:sz w:val="22"/>
                <w:szCs w:val="22"/>
              </w:rPr>
            </w:pPr>
          </w:p>
          <w:p w14:paraId="625FCD99" w14:textId="77777777" w:rsidR="00ED7BE4" w:rsidRPr="00595259" w:rsidRDefault="00ED7BE4" w:rsidP="003D0E09">
            <w:pPr>
              <w:pStyle w:val="NoSpacing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70D0CE10" w14:textId="77777777" w:rsidR="00E557B4" w:rsidRDefault="00E557B4" w:rsidP="00235A35">
      <w:pPr>
        <w:rPr>
          <w:rFonts w:ascii="Arial" w:hAnsi="Arial" w:cs="Arial"/>
          <w:sz w:val="22"/>
          <w:szCs w:val="22"/>
        </w:rPr>
      </w:pPr>
    </w:p>
    <w:p w14:paraId="7089DB8D" w14:textId="77777777" w:rsidR="002C7033" w:rsidRDefault="002C7033">
      <w:pPr>
        <w:rPr>
          <w:rFonts w:ascii="Arial" w:hAnsi="Arial" w:cs="Arial"/>
          <w:sz w:val="22"/>
          <w:szCs w:val="22"/>
        </w:rPr>
      </w:pPr>
    </w:p>
    <w:p w14:paraId="596746DC" w14:textId="522194EA" w:rsidR="00C25C5D" w:rsidRDefault="00DD7A43">
      <w:r>
        <w:rPr>
          <w:rFonts w:ascii="Arial" w:hAnsi="Arial" w:cs="Arial"/>
          <w:sz w:val="22"/>
          <w:szCs w:val="22"/>
        </w:rPr>
        <w:t xml:space="preserve">Once completed and authorised please </w:t>
      </w:r>
      <w:r w:rsidR="007A310A">
        <w:rPr>
          <w:rFonts w:ascii="Arial" w:hAnsi="Arial" w:cs="Arial"/>
          <w:sz w:val="22"/>
          <w:szCs w:val="22"/>
        </w:rPr>
        <w:t xml:space="preserve">complete </w:t>
      </w:r>
      <w:r>
        <w:rPr>
          <w:rFonts w:ascii="Arial" w:hAnsi="Arial" w:cs="Arial"/>
          <w:sz w:val="22"/>
          <w:szCs w:val="22"/>
        </w:rPr>
        <w:t xml:space="preserve">an expense claim form in </w:t>
      </w:r>
      <w:hyperlink r:id="rId11" w:history="1">
        <w:r w:rsidRPr="00BC5216">
          <w:rPr>
            <w:rStyle w:val="Hyperlink"/>
            <w:rFonts w:ascii="Arial" w:hAnsi="Arial" w:cs="Arial"/>
            <w:sz w:val="22"/>
            <w:szCs w:val="22"/>
          </w:rPr>
          <w:t>Un</w:t>
        </w:r>
        <w:r w:rsidRPr="00BC5216">
          <w:rPr>
            <w:rStyle w:val="Hyperlink"/>
            <w:rFonts w:ascii="Arial" w:hAnsi="Arial" w:cs="Arial"/>
            <w:sz w:val="22"/>
            <w:szCs w:val="22"/>
          </w:rPr>
          <w:t>i</w:t>
        </w:r>
        <w:r w:rsidRPr="00BC5216">
          <w:rPr>
            <w:rStyle w:val="Hyperlink"/>
            <w:rFonts w:ascii="Arial" w:hAnsi="Arial" w:cs="Arial"/>
            <w:sz w:val="22"/>
            <w:szCs w:val="22"/>
          </w:rPr>
          <w:t>Core</w:t>
        </w:r>
      </w:hyperlink>
      <w:r>
        <w:rPr>
          <w:rFonts w:ascii="Arial" w:hAnsi="Arial" w:cs="Arial"/>
          <w:sz w:val="22"/>
          <w:szCs w:val="22"/>
        </w:rPr>
        <w:t xml:space="preserve"> and attach this form along with any support</w:t>
      </w:r>
      <w:r w:rsidR="00173D16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paperwork and receipts. </w:t>
      </w:r>
    </w:p>
    <w:sectPr w:rsidR="00C25C5D" w:rsidSect="001A6A12">
      <w:head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5D85B" w14:textId="77777777" w:rsidR="007D23C0" w:rsidRDefault="007D23C0" w:rsidP="00235A35">
      <w:r>
        <w:separator/>
      </w:r>
    </w:p>
  </w:endnote>
  <w:endnote w:type="continuationSeparator" w:id="0">
    <w:p w14:paraId="693CBF97" w14:textId="77777777" w:rsidR="007D23C0" w:rsidRDefault="007D23C0" w:rsidP="0023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8A5EF" w14:textId="77777777" w:rsidR="007D23C0" w:rsidRDefault="007D23C0" w:rsidP="00235A35">
      <w:r>
        <w:separator/>
      </w:r>
    </w:p>
  </w:footnote>
  <w:footnote w:type="continuationSeparator" w:id="0">
    <w:p w14:paraId="7270C1BE" w14:textId="77777777" w:rsidR="007D23C0" w:rsidRDefault="007D23C0" w:rsidP="00235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FF3B1" w14:textId="7ADC9F72" w:rsidR="00235A35" w:rsidRPr="002B278C" w:rsidRDefault="00235A35" w:rsidP="00235A35">
    <w:pPr>
      <w:widowControl w:val="0"/>
      <w:autoSpaceDE w:val="0"/>
      <w:autoSpaceDN w:val="0"/>
      <w:adjustRightInd w:val="0"/>
      <w:ind w:left="-851"/>
      <w:rPr>
        <w:b/>
        <w:color w:val="003466"/>
        <w:sz w:val="14"/>
        <w:szCs w:val="14"/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6EA2005E" wp14:editId="6B107EF4">
          <wp:simplePos x="0" y="0"/>
          <wp:positionH relativeFrom="column">
            <wp:posOffset>-139065</wp:posOffset>
          </wp:positionH>
          <wp:positionV relativeFrom="paragraph">
            <wp:posOffset>109855</wp:posOffset>
          </wp:positionV>
          <wp:extent cx="2159000" cy="797560"/>
          <wp:effectExtent l="0" t="0" r="0" b="2540"/>
          <wp:wrapThrough wrapText="bothSides">
            <wp:wrapPolygon edited="0">
              <wp:start x="0" y="0"/>
              <wp:lineTo x="0" y="21153"/>
              <wp:lineTo x="21346" y="21153"/>
              <wp:lineTo x="21346" y="11866"/>
              <wp:lineTo x="18868" y="8255"/>
              <wp:lineTo x="19440" y="5675"/>
              <wp:lineTo x="8005" y="0"/>
              <wp:lineTo x="0" y="0"/>
            </wp:wrapPolygon>
          </wp:wrapThrough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B02A0E" w14:textId="77777777" w:rsidR="002C7033" w:rsidRDefault="002C7033" w:rsidP="002C7033">
    <w:pPr>
      <w:pStyle w:val="NoSpacing"/>
      <w:rPr>
        <w:rFonts w:ascii="Verdana" w:hAnsi="Verdana" w:cs="Arial"/>
        <w:noProof/>
        <w:color w:val="4A4A49"/>
        <w:sz w:val="28"/>
        <w:szCs w:val="22"/>
        <w:lang w:eastAsia="en-GB"/>
      </w:rPr>
    </w:pPr>
  </w:p>
  <w:p w14:paraId="10B09C47" w14:textId="78894495" w:rsidR="00E925F5" w:rsidRDefault="00E925F5" w:rsidP="002C7033">
    <w:pPr>
      <w:pStyle w:val="NoSpacing"/>
      <w:jc w:val="right"/>
      <w:rPr>
        <w:b/>
        <w:szCs w:val="22"/>
      </w:rPr>
    </w:pPr>
    <w:r>
      <w:rPr>
        <w:b/>
        <w:szCs w:val="22"/>
      </w:rPr>
      <w:t>Conference and Training Care Fund</w:t>
    </w:r>
  </w:p>
  <w:p w14:paraId="506052CE" w14:textId="0E475E85" w:rsidR="00235A35" w:rsidRPr="002C7033" w:rsidRDefault="00E925F5" w:rsidP="002C7033">
    <w:pPr>
      <w:pStyle w:val="NoSpacing"/>
      <w:jc w:val="right"/>
      <w:rPr>
        <w:b/>
        <w:szCs w:val="22"/>
      </w:rPr>
    </w:pPr>
    <w:r>
      <w:rPr>
        <w:b/>
        <w:szCs w:val="22"/>
      </w:rPr>
      <w:t>Authorisation</w:t>
    </w:r>
    <w:r w:rsidR="00235A35" w:rsidRPr="002C7033">
      <w:rPr>
        <w:b/>
        <w:szCs w:val="22"/>
      </w:rPr>
      <w:t xml:space="preserve"> Form</w:t>
    </w:r>
  </w:p>
  <w:p w14:paraId="0D3B6777" w14:textId="77777777" w:rsidR="002C7033" w:rsidRPr="002C7033" w:rsidRDefault="002C7033" w:rsidP="002C7033">
    <w:pPr>
      <w:pStyle w:val="NoSpacing"/>
      <w:jc w:val="right"/>
      <w:rPr>
        <w:b/>
        <w:szCs w:val="22"/>
      </w:rPr>
    </w:pPr>
  </w:p>
  <w:p w14:paraId="333980CB" w14:textId="4518FEBE" w:rsidR="0035260A" w:rsidRDefault="00E24F20" w:rsidP="0035260A">
    <w:pPr>
      <w:pStyle w:val="NoSpacing"/>
      <w:jc w:val="right"/>
      <w:rPr>
        <w:b/>
        <w:bCs/>
        <w:szCs w:val="22"/>
      </w:rPr>
    </w:pPr>
    <w:r>
      <w:rPr>
        <w:b/>
        <w:bCs/>
        <w:szCs w:val="22"/>
      </w:rPr>
      <w:t>Version 1.</w:t>
    </w:r>
    <w:r w:rsidR="00E925F5">
      <w:rPr>
        <w:b/>
        <w:bCs/>
        <w:szCs w:val="22"/>
      </w:rPr>
      <w:t>1</w:t>
    </w:r>
  </w:p>
  <w:p w14:paraId="5D7A58E8" w14:textId="181EF083" w:rsidR="00235A35" w:rsidRDefault="00087B7B" w:rsidP="002C7033">
    <w:pPr>
      <w:pStyle w:val="NoSpacing"/>
      <w:jc w:val="right"/>
      <w:rPr>
        <w:b/>
        <w:bCs/>
        <w:szCs w:val="22"/>
      </w:rPr>
    </w:pPr>
    <w:r w:rsidRPr="002C7033">
      <w:rPr>
        <w:b/>
        <w:bCs/>
        <w:szCs w:val="22"/>
      </w:rPr>
      <w:t xml:space="preserve">Last </w:t>
    </w:r>
    <w:r w:rsidR="002C7033" w:rsidRPr="002C7033">
      <w:rPr>
        <w:b/>
        <w:bCs/>
        <w:szCs w:val="22"/>
      </w:rPr>
      <w:t>a</w:t>
    </w:r>
    <w:r w:rsidRPr="002C7033">
      <w:rPr>
        <w:b/>
        <w:bCs/>
        <w:szCs w:val="22"/>
      </w:rPr>
      <w:t>mended</w:t>
    </w:r>
    <w:r w:rsidR="00160BF3" w:rsidRPr="002C7033">
      <w:rPr>
        <w:b/>
        <w:bCs/>
        <w:szCs w:val="22"/>
      </w:rPr>
      <w:t xml:space="preserve">: </w:t>
    </w:r>
    <w:r w:rsidR="00E925F5">
      <w:rPr>
        <w:b/>
        <w:bCs/>
        <w:szCs w:val="22"/>
      </w:rPr>
      <w:t xml:space="preserve">December </w:t>
    </w:r>
    <w:r w:rsidR="008D556F" w:rsidRPr="002C7033">
      <w:rPr>
        <w:b/>
        <w:bCs/>
        <w:szCs w:val="22"/>
      </w:rPr>
      <w:t>2024</w:t>
    </w:r>
  </w:p>
  <w:p w14:paraId="6980000D" w14:textId="48590018" w:rsidR="001E39A6" w:rsidRPr="001D5D84" w:rsidRDefault="00235A35" w:rsidP="001D5D84">
    <w:pPr>
      <w:pStyle w:val="NoSpacing"/>
      <w:pBdr>
        <w:bottom w:val="single" w:sz="6" w:space="1" w:color="auto"/>
      </w:pBdr>
      <w:jc w:val="right"/>
      <w:rPr>
        <w:rFonts w:cs="Arial"/>
        <w:b/>
        <w:noProof/>
        <w:color w:val="4A4A49"/>
        <w:szCs w:val="22"/>
        <w:lang w:eastAsia="en-GB"/>
      </w:rPr>
    </w:pPr>
    <w:r w:rsidRPr="005D7597">
      <w:rPr>
        <w:rFonts w:cs="Arial"/>
        <w:b/>
        <w:noProof/>
        <w:color w:val="4A4A49"/>
        <w:szCs w:val="22"/>
        <w:lang w:eastAsia="en-GB"/>
      </w:rPr>
      <w:tab/>
    </w:r>
    <w:r w:rsidRPr="005D7597">
      <w:rPr>
        <w:rFonts w:cs="Arial"/>
        <w:b/>
        <w:noProof/>
        <w:color w:val="4A4A49"/>
        <w:szCs w:val="22"/>
        <w:lang w:eastAsia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F3FDF"/>
    <w:multiLevelType w:val="hybridMultilevel"/>
    <w:tmpl w:val="432EB0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82C98"/>
    <w:multiLevelType w:val="hybridMultilevel"/>
    <w:tmpl w:val="15084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95987"/>
    <w:multiLevelType w:val="hybridMultilevel"/>
    <w:tmpl w:val="8E5244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CA0A13"/>
    <w:multiLevelType w:val="hybridMultilevel"/>
    <w:tmpl w:val="6DEC8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32605"/>
    <w:multiLevelType w:val="hybridMultilevel"/>
    <w:tmpl w:val="A86478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92215">
    <w:abstractNumId w:val="0"/>
  </w:num>
  <w:num w:numId="2" w16cid:durableId="1626350617">
    <w:abstractNumId w:val="4"/>
  </w:num>
  <w:num w:numId="3" w16cid:durableId="702285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9035018">
    <w:abstractNumId w:val="2"/>
  </w:num>
  <w:num w:numId="5" w16cid:durableId="6176137">
    <w:abstractNumId w:val="3"/>
  </w:num>
  <w:num w:numId="6" w16cid:durableId="1000935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A35"/>
    <w:rsid w:val="00037546"/>
    <w:rsid w:val="000442A4"/>
    <w:rsid w:val="00047C40"/>
    <w:rsid w:val="00051775"/>
    <w:rsid w:val="00056579"/>
    <w:rsid w:val="00084AFA"/>
    <w:rsid w:val="00087B7B"/>
    <w:rsid w:val="000A5780"/>
    <w:rsid w:val="00113363"/>
    <w:rsid w:val="00117830"/>
    <w:rsid w:val="00146432"/>
    <w:rsid w:val="00160BF3"/>
    <w:rsid w:val="00166E9F"/>
    <w:rsid w:val="00173D16"/>
    <w:rsid w:val="001A6A12"/>
    <w:rsid w:val="001C693D"/>
    <w:rsid w:val="001D2AB3"/>
    <w:rsid w:val="001D2B92"/>
    <w:rsid w:val="001D5D84"/>
    <w:rsid w:val="001E39A6"/>
    <w:rsid w:val="001F3F35"/>
    <w:rsid w:val="001F43A2"/>
    <w:rsid w:val="00203F22"/>
    <w:rsid w:val="00214D93"/>
    <w:rsid w:val="00235A35"/>
    <w:rsid w:val="00265A53"/>
    <w:rsid w:val="00266B5B"/>
    <w:rsid w:val="00284026"/>
    <w:rsid w:val="002C4BE6"/>
    <w:rsid w:val="002C7033"/>
    <w:rsid w:val="002E6659"/>
    <w:rsid w:val="002F669C"/>
    <w:rsid w:val="0035260A"/>
    <w:rsid w:val="003C5349"/>
    <w:rsid w:val="003D0CD9"/>
    <w:rsid w:val="003F71D6"/>
    <w:rsid w:val="004440EE"/>
    <w:rsid w:val="00447DEE"/>
    <w:rsid w:val="00461F68"/>
    <w:rsid w:val="004644FB"/>
    <w:rsid w:val="004665CE"/>
    <w:rsid w:val="00483E3C"/>
    <w:rsid w:val="004A393D"/>
    <w:rsid w:val="00520ADD"/>
    <w:rsid w:val="00524468"/>
    <w:rsid w:val="00572A89"/>
    <w:rsid w:val="00595259"/>
    <w:rsid w:val="005D6FD7"/>
    <w:rsid w:val="00623D86"/>
    <w:rsid w:val="00656EBF"/>
    <w:rsid w:val="00661DCF"/>
    <w:rsid w:val="00677975"/>
    <w:rsid w:val="00681F15"/>
    <w:rsid w:val="006B3FBA"/>
    <w:rsid w:val="006C15F1"/>
    <w:rsid w:val="006D0A58"/>
    <w:rsid w:val="006F0820"/>
    <w:rsid w:val="00701F4E"/>
    <w:rsid w:val="00726E5E"/>
    <w:rsid w:val="007309ED"/>
    <w:rsid w:val="00740E96"/>
    <w:rsid w:val="00761661"/>
    <w:rsid w:val="00763ABA"/>
    <w:rsid w:val="00787577"/>
    <w:rsid w:val="007A310A"/>
    <w:rsid w:val="007A3196"/>
    <w:rsid w:val="007D23C0"/>
    <w:rsid w:val="007E47EC"/>
    <w:rsid w:val="0082449B"/>
    <w:rsid w:val="008528DB"/>
    <w:rsid w:val="00860A5D"/>
    <w:rsid w:val="00863F1B"/>
    <w:rsid w:val="0087461F"/>
    <w:rsid w:val="008823FD"/>
    <w:rsid w:val="00893DDD"/>
    <w:rsid w:val="008C354B"/>
    <w:rsid w:val="008D3AEA"/>
    <w:rsid w:val="008D556F"/>
    <w:rsid w:val="008E62AF"/>
    <w:rsid w:val="009B5890"/>
    <w:rsid w:val="009D66D8"/>
    <w:rsid w:val="009E1A2B"/>
    <w:rsid w:val="009F5C51"/>
    <w:rsid w:val="00A1452E"/>
    <w:rsid w:val="00A30BCE"/>
    <w:rsid w:val="00A54E2C"/>
    <w:rsid w:val="00A5517B"/>
    <w:rsid w:val="00AB7585"/>
    <w:rsid w:val="00AE6BDB"/>
    <w:rsid w:val="00B16AB3"/>
    <w:rsid w:val="00B175B7"/>
    <w:rsid w:val="00B2334E"/>
    <w:rsid w:val="00B41EAC"/>
    <w:rsid w:val="00B56516"/>
    <w:rsid w:val="00BB0CCF"/>
    <w:rsid w:val="00BC215C"/>
    <w:rsid w:val="00BC5216"/>
    <w:rsid w:val="00BD00B3"/>
    <w:rsid w:val="00BD72CB"/>
    <w:rsid w:val="00BE00BE"/>
    <w:rsid w:val="00BF5C31"/>
    <w:rsid w:val="00C1258F"/>
    <w:rsid w:val="00C25C5D"/>
    <w:rsid w:val="00C6057C"/>
    <w:rsid w:val="00CC7196"/>
    <w:rsid w:val="00D1310D"/>
    <w:rsid w:val="00D27AAC"/>
    <w:rsid w:val="00D4544D"/>
    <w:rsid w:val="00D45691"/>
    <w:rsid w:val="00D65C00"/>
    <w:rsid w:val="00D75510"/>
    <w:rsid w:val="00D91708"/>
    <w:rsid w:val="00DB6516"/>
    <w:rsid w:val="00DD7A43"/>
    <w:rsid w:val="00E14A62"/>
    <w:rsid w:val="00E24F20"/>
    <w:rsid w:val="00E27CDC"/>
    <w:rsid w:val="00E315E1"/>
    <w:rsid w:val="00E4755F"/>
    <w:rsid w:val="00E557B4"/>
    <w:rsid w:val="00E731BC"/>
    <w:rsid w:val="00E925F5"/>
    <w:rsid w:val="00E96F75"/>
    <w:rsid w:val="00EA058B"/>
    <w:rsid w:val="00EA3F7A"/>
    <w:rsid w:val="00EA6DD4"/>
    <w:rsid w:val="00EB648B"/>
    <w:rsid w:val="00ED7BE4"/>
    <w:rsid w:val="00F07C7A"/>
    <w:rsid w:val="00F2460F"/>
    <w:rsid w:val="00F43633"/>
    <w:rsid w:val="00F5426A"/>
    <w:rsid w:val="00F94109"/>
    <w:rsid w:val="00FD7B4C"/>
    <w:rsid w:val="0BD3F970"/>
    <w:rsid w:val="3FEDE858"/>
    <w:rsid w:val="5905D142"/>
    <w:rsid w:val="7DD3A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46307"/>
  <w15:chartTrackingRefBased/>
  <w15:docId w15:val="{0E0FC8DA-4A91-4F6E-A330-5102E176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A35"/>
    <w:pPr>
      <w:spacing w:after="0" w:line="240" w:lineRule="auto"/>
    </w:pPr>
    <w:rPr>
      <w:rFonts w:ascii="Verdana" w:eastAsia="Times New Roman" w:hAnsi="Verdana" w:cs="Times New Roman"/>
      <w:kern w:val="0"/>
      <w:sz w:val="28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5A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5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5A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5A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5A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5A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5A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5A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5A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A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5A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5A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5A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5A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5A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5A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5A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5A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5A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5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5A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5A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5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5A35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235A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5A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5A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5A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5A3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5A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A35"/>
  </w:style>
  <w:style w:type="paragraph" w:styleId="Footer">
    <w:name w:val="footer"/>
    <w:basedOn w:val="Normal"/>
    <w:link w:val="FooterChar"/>
    <w:uiPriority w:val="99"/>
    <w:unhideWhenUsed/>
    <w:rsid w:val="00235A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A35"/>
  </w:style>
  <w:style w:type="paragraph" w:styleId="NoSpacing">
    <w:name w:val="No Spacing"/>
    <w:uiPriority w:val="1"/>
    <w:qFormat/>
    <w:rsid w:val="00235A35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table" w:styleId="TableGrid">
    <w:name w:val="Table Grid"/>
    <w:basedOn w:val="TableNormal"/>
    <w:rsid w:val="00235A35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35A3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5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Verdana" w:eastAsia="Times New Roman" w:hAnsi="Verdana" w:cs="Times New Roman"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661DCF"/>
    <w:pPr>
      <w:spacing w:after="0" w:line="240" w:lineRule="auto"/>
    </w:pPr>
    <w:rPr>
      <w:rFonts w:ascii="Verdana" w:eastAsia="Times New Roman" w:hAnsi="Verdana" w:cs="Times New Roman"/>
      <w:kern w:val="0"/>
      <w:sz w:val="28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92"/>
    <w:rPr>
      <w:rFonts w:ascii="Verdana" w:eastAsia="Times New Roman" w:hAnsi="Verdana" w:cs="Times New Roman"/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175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75B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gin-evyf-saasfaprod1.fa.ocs.oraclecloud.com/oam/server/obrareq.cgi?encquery%3Dg0y4T3hU3%2BuPJ%2F9eZBRoSgVHDPMjRAEWikW1sOnOmcA06fmMEI5vdlDWz1Um9ZszCPk%2B8ktMDVF1dalqe1%2FTtF6kcsG2Shy6BGdXvxOyg9dkqU92lco2PTNkzWZE%2B9GJYkL9lrhYWWt2s%2B3BX9flHFbc0KCtTpG3lc54gafdhkbu3infhVCeNwGdz3fnLoyNc6HJRc%2FjTWMf0vPGckoh%2FGDaKan68AKvND46qO5yvOlTgP4uw8EqY%2FtFojLcBX01FHN6aZvb9gzmDNlqMCb2WnjADXd0gJoNhJrVYl6i36m24dkcb74gFj2%2F862RWWl4RsTOqtLW56d5KgCmw20TkZUV8YSQHRepL7W6EsFDCtLdKxdomYzhSSd3OznuM7BfmCC29G39m3H67A9vlEbcrJ2o47h5AQzc5yITxVOp5LWpg4SE%2Fie9IZAtdwAPCB1UqFS4BTeuaoA6xZEBu014aYeF5N96ncxRH2TlSfWu4ScKDYHY3I5ELThApxuQDv00JfIjmtF7fNN5pXHRSgCnz4zbnPpTV%2BmoD6EEm9enI%2BPuvL%2FcibjD91c%2F5Jq2Yj71ezMh9xE4w2qs0qL0SBruIUrRWJlH2QJpfqu8VE2HAZHpnRzK9eWt%2F%2FH8DKcPpobwa4NAc3%2FBjati7aNc3gon51lSV%2Bj45UFdJzn%2Fxw0gnJH%2FlKdAirwSvxnInH0C4AHkkNdeDx0im5qU1yztA5EfhQe0TsTcXACPuon%2Bos7THNwOY5%2FFPiSX50Q8sPjd9bWfOLHGr8U8QSFukW3WmuvAYOXnQMWXjrBxmS4EwzxsaSAEZVA6N58HS%2FOXcP4k2APu90F4LP92EYCqlUcEt47Vbj%2Fkb91okBo9WpcgFdxFKPKZ7ynTTY0zpHPxj2SUtqOtKIU8vkTtIt2dTQUc3E8D817HorM%2F6SxTZpft%2BIOHMdinWeZQ87956CDEyXFazCj9a%2BihUuwzEykTDTK5xdfMDoQtJ7dYA1Q1Bgaur3Ci0bi%2FdWXzbaBHyPcNKyvO9gw4AdggSGpzbHFcoAH9%2BinthoRTFE2VfNji5FpSYRiVy2Iz8ZHGoXsKdHnTgqj7tAkhXmfTC%2B6UYu2dbXKIaatylUQIhpzIBB9zh3NTCqaC%2Fof5Y9K8cMwCNnSTX66oZwcENgPPmup2uj76kpfvPWDQEiwux0qXljrpCmoczMIzjjhkSjGUZtDgVsrUwn6DfvcfnDSYcVIFP4wEij6hST%2FNBNg8ugJ1C9qJCDYi9rXm21gllNWFIpMQIMRaEBbQzMizhLFzl9Jm4CGMTsQ4XiYMX87onxF8jhxXMX%2FFqOgQgBJwsmGszCyK0aLfZCtuXgM3BmDXluPM7LVgq3VUPxIvF4GIdRwghTqCdf59rNUbFLtVK%2FkP5LvE1%2FvWefRyk%2FNDNvMIXlIOLoLB3oLl2kp4q1t%2FQkk6WYLiiJDN7y%2FF1uR1mhKmN%2FBSrmf4TI3UaK2xJPt323aMc%2BBkuc7JdpETXYBGZ8Pavwi2Xbif7pupDFg7D8rZOjO5w6IsJBQJp178a8zBu1TQwm%2FvKy%2BR6LmzpekU5FVEkIR7gA7MwkI8MQvRPw7TpmTSQBimVFc5UaDnLWSvjhs3b%2Fl8gberXaK%2FtxXpHTuluFcuOsm4IS9h%2Br3dcZ389TKhd6YhHC0S4nOa%20agentid%3DOraFusionApp_11AG%20ver%3D1%20crmethod%3D2%26cksum%3Dfd247ad09da04077dda3ba9ea49e31be76ffb4e9&amp;ECID-Context=1.0069%5E133SIC1Bhsawhbe6G007zdF0003nc%3BkXjE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nottingham.ac.uk/hr/equality-diversity/documents/conference-and-training-care-fund-guidanc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0B0F8CDA0E54985AC931D7845BC2F" ma:contentTypeVersion="6" ma:contentTypeDescription="Create a new document." ma:contentTypeScope="" ma:versionID="6db7054c6950e77c573bdf50438369b0">
  <xsd:schema xmlns:xsd="http://www.w3.org/2001/XMLSchema" xmlns:xs="http://www.w3.org/2001/XMLSchema" xmlns:p="http://schemas.microsoft.com/office/2006/metadata/properties" xmlns:ns2="08760147-e7a1-42e3-a028-7558a34bd177" xmlns:ns3="caa08676-bd2d-4196-9f09-ce81aa2cce19" targetNamespace="http://schemas.microsoft.com/office/2006/metadata/properties" ma:root="true" ma:fieldsID="ea37b411d1b3d1460f61d9eae9321db4" ns2:_="" ns3:_="">
    <xsd:import namespace="08760147-e7a1-42e3-a028-7558a34bd177"/>
    <xsd:import namespace="caa08676-bd2d-4196-9f09-ce81aa2cce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60147-e7a1-42e3-a028-7558a34bd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08676-bd2d-4196-9f09-ce81aa2cce1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249EED-7AC5-4FF9-A86D-FBB10CA06E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EBA7AB-DAD0-46A0-A88E-21C376675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60147-e7a1-42e3-a028-7558a34bd177"/>
    <ds:schemaRef ds:uri="caa08676-bd2d-4196-9f09-ce81aa2cc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9A4C6B-839A-43E4-9359-B4D4B31420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803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Millie Kirkpatrick (staff)</dc:creator>
  <cp:keywords/>
  <dc:description/>
  <cp:lastModifiedBy>Anjula Nath (staff)</cp:lastModifiedBy>
  <cp:revision>74</cp:revision>
  <dcterms:created xsi:type="dcterms:W3CDTF">2024-12-09T14:27:00Z</dcterms:created>
  <dcterms:modified xsi:type="dcterms:W3CDTF">2024-12-12T09:49:00Z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0x010100DA00B0F8CDA0E54985AC931D7845BC2F</vt:lpwstr>
  </property>
</Properties>
</file>